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2E1D" w14:textId="77777777" w:rsidR="007F5266" w:rsidRDefault="007F5266">
      <w:pPr>
        <w:adjustRightInd/>
        <w:spacing w:line="734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6"/>
          <w:sz w:val="40"/>
          <w:szCs w:val="40"/>
        </w:rPr>
        <w:t>脱　退　届</w:t>
      </w:r>
    </w:p>
    <w:p w14:paraId="3E63D7F7" w14:textId="77777777" w:rsidR="007F5266" w:rsidRDefault="007F5266">
      <w:pPr>
        <w:adjustRightInd/>
        <w:rPr>
          <w:rFonts w:hAnsi="Times New Roman" w:cs="Times New Roman"/>
          <w:spacing w:val="12"/>
        </w:rPr>
      </w:pPr>
    </w:p>
    <w:p w14:paraId="1760F8DF" w14:textId="77777777" w:rsidR="007F5266" w:rsidRDefault="007F5266">
      <w:pPr>
        <w:adjustRightInd/>
        <w:rPr>
          <w:rFonts w:hAnsi="Times New Roman" w:cs="Times New Roman"/>
          <w:spacing w:val="12"/>
        </w:rPr>
      </w:pPr>
    </w:p>
    <w:p w14:paraId="7E384A31" w14:textId="77777777" w:rsidR="007F5266" w:rsidRDefault="007F5266">
      <w:pPr>
        <w:adjustRightInd/>
        <w:rPr>
          <w:rFonts w:hAnsi="Times New Roman" w:cs="Times New Roman"/>
          <w:spacing w:val="12"/>
        </w:rPr>
      </w:pPr>
    </w:p>
    <w:p w14:paraId="50832912" w14:textId="77777777" w:rsidR="007F5266" w:rsidRDefault="007F5266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このたび、</w:t>
      </w:r>
      <w:r>
        <w:rPr>
          <w:rFonts w:hint="eastAsia"/>
          <w:u w:val="single" w:color="000000"/>
        </w:rPr>
        <w:t xml:space="preserve">　　　　　　　　　　　　</w:t>
      </w:r>
      <w:r>
        <w:rPr>
          <w:rFonts w:hint="eastAsia"/>
        </w:rPr>
        <w:t>のため貴組合を脱会いたしますので、小国町中心商店街協同組合定款第１２条２項により届け出ます。</w:t>
      </w:r>
    </w:p>
    <w:p w14:paraId="52CB6756" w14:textId="77777777" w:rsidR="007F5266" w:rsidRDefault="007F5266">
      <w:pPr>
        <w:adjustRightInd/>
        <w:rPr>
          <w:rFonts w:hAnsi="Times New Roman" w:cs="Times New Roman"/>
          <w:spacing w:val="12"/>
        </w:rPr>
      </w:pPr>
    </w:p>
    <w:p w14:paraId="6048393D" w14:textId="77777777" w:rsidR="007F5266" w:rsidRDefault="007F5266">
      <w:pPr>
        <w:adjustRightInd/>
        <w:rPr>
          <w:rFonts w:hAnsi="Times New Roman" w:cs="Times New Roman"/>
          <w:spacing w:val="12"/>
        </w:rPr>
      </w:pPr>
    </w:p>
    <w:p w14:paraId="4DC8C1AF" w14:textId="77777777" w:rsidR="007F5266" w:rsidRDefault="007F5266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>令和　　年　　月　　日</w:t>
      </w:r>
    </w:p>
    <w:p w14:paraId="29BB3F53" w14:textId="77777777" w:rsidR="007F5266" w:rsidRDefault="007F5266">
      <w:pPr>
        <w:adjustRightInd/>
        <w:rPr>
          <w:rFonts w:hAnsi="Times New Roman" w:cs="Times New Roman"/>
          <w:spacing w:val="12"/>
        </w:rPr>
      </w:pPr>
    </w:p>
    <w:p w14:paraId="0F792A72" w14:textId="77777777" w:rsidR="007F5266" w:rsidRDefault="007F5266">
      <w:pPr>
        <w:adjustRightInd/>
        <w:rPr>
          <w:rFonts w:hAnsi="Times New Roman" w:cs="Times New Roman"/>
          <w:spacing w:val="12"/>
        </w:rPr>
      </w:pPr>
    </w:p>
    <w:p w14:paraId="365E2258" w14:textId="77777777" w:rsidR="007F5266" w:rsidRDefault="007F5266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>小国町中心商店街協同組合</w:t>
      </w:r>
    </w:p>
    <w:p w14:paraId="54585605" w14:textId="77777777" w:rsidR="007F5266" w:rsidRDefault="007F5266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代表理事　</w:t>
      </w:r>
      <w:r w:rsidR="000F234D">
        <w:rPr>
          <w:rFonts w:hint="eastAsia"/>
        </w:rPr>
        <w:t>柴田　伸也</w:t>
      </w:r>
      <w:r>
        <w:rPr>
          <w:rFonts w:hint="eastAsia"/>
        </w:rPr>
        <w:t xml:space="preserve">　殿</w:t>
      </w:r>
    </w:p>
    <w:p w14:paraId="5BE8E5AA" w14:textId="77777777" w:rsidR="007F5266" w:rsidRDefault="007F5266">
      <w:pPr>
        <w:adjustRightInd/>
        <w:rPr>
          <w:rFonts w:hAnsi="Times New Roman" w:cs="Times New Roman"/>
          <w:spacing w:val="12"/>
        </w:rPr>
      </w:pPr>
    </w:p>
    <w:p w14:paraId="10BFA186" w14:textId="77777777" w:rsidR="007F5266" w:rsidRDefault="007F5266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住　　所：</w:t>
      </w:r>
    </w:p>
    <w:p w14:paraId="22A44156" w14:textId="77777777" w:rsidR="007F5266" w:rsidRDefault="007F5266">
      <w:pPr>
        <w:adjustRightInd/>
        <w:rPr>
          <w:rFonts w:hAnsi="Times New Roman" w:cs="Times New Roman"/>
          <w:spacing w:val="12"/>
        </w:rPr>
      </w:pPr>
    </w:p>
    <w:p w14:paraId="126B47CD" w14:textId="77777777" w:rsidR="007F5266" w:rsidRDefault="007F5266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事業所名：</w:t>
      </w:r>
    </w:p>
    <w:p w14:paraId="38AE48DB" w14:textId="77777777" w:rsidR="007F5266" w:rsidRDefault="007F5266">
      <w:pPr>
        <w:adjustRightInd/>
        <w:rPr>
          <w:rFonts w:hAnsi="Times New Roman" w:cs="Times New Roman"/>
          <w:spacing w:val="12"/>
        </w:rPr>
      </w:pPr>
    </w:p>
    <w:p w14:paraId="112DDB0B" w14:textId="77777777" w:rsidR="007F5266" w:rsidRDefault="007F5266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代表者名：　　　　　　　　　　　</w:t>
      </w:r>
      <w:r w:rsidR="00617111">
        <w:rPr>
          <w:rFonts w:hint="eastAsia"/>
        </w:rPr>
        <w:t xml:space="preserve">　</w:t>
      </w:r>
      <w:r w:rsidR="00617111">
        <w:rPr>
          <w:rFonts w:ascii="JustUnitMark" w:hAnsi="JustUnitMark" w:cs="JustUnitMark" w:hint="eastAsia"/>
        </w:rPr>
        <w:t>㊞</w:t>
      </w:r>
    </w:p>
    <w:sectPr w:rsidR="007F5266">
      <w:type w:val="continuous"/>
      <w:pgSz w:w="11906" w:h="16838"/>
      <w:pgMar w:top="2268" w:right="1418" w:bottom="1700" w:left="1418" w:header="720" w:footer="720" w:gutter="0"/>
      <w:pgNumType w:start="1"/>
      <w:cols w:space="720"/>
      <w:noEndnote/>
      <w:docGrid w:type="linesAndChars" w:linePitch="612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1CF6" w14:textId="77777777" w:rsidR="00040614" w:rsidRDefault="00040614">
      <w:r>
        <w:separator/>
      </w:r>
    </w:p>
  </w:endnote>
  <w:endnote w:type="continuationSeparator" w:id="0">
    <w:p w14:paraId="73B456F3" w14:textId="77777777" w:rsidR="00040614" w:rsidRDefault="0004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06CF" w14:textId="77777777" w:rsidR="00040614" w:rsidRDefault="000406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A1BE9B" w14:textId="77777777" w:rsidR="00040614" w:rsidRDefault="00040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1206"/>
  <w:hyphenationZone w:val="0"/>
  <w:drawingGridHorizontalSpacing w:val="4505"/>
  <w:drawingGridVerticalSpacing w:val="6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17111"/>
    <w:rsid w:val="00040614"/>
    <w:rsid w:val="000F234D"/>
    <w:rsid w:val="00404FC5"/>
    <w:rsid w:val="00617111"/>
    <w:rsid w:val="007F5266"/>
    <w:rsid w:val="009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83C12"/>
  <w14:defaultImageDpi w14:val="0"/>
  <w15:docId w15:val="{FE853057-7276-4E36-BD48-B0E72542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111"/>
    <w:rPr>
      <w:rFonts w:ascii="ＭＳ 明朝" w:eastAsia="ＭＳ 明朝" w:cs="ＭＳ 明朝"/>
      <w:color w:val="000000"/>
      <w:kern w:val="0"/>
      <w:sz w:val="27"/>
      <w:szCs w:val="27"/>
    </w:rPr>
  </w:style>
  <w:style w:type="paragraph" w:styleId="a5">
    <w:name w:val="footer"/>
    <w:basedOn w:val="a"/>
    <w:link w:val="a6"/>
    <w:uiPriority w:val="99"/>
    <w:unhideWhenUsed/>
    <w:rsid w:val="00617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111"/>
    <w:rPr>
      <w:rFonts w:ascii="ＭＳ 明朝" w:eastAsia="ＭＳ 明朝" w:cs="ＭＳ 明朝"/>
      <w:color w:val="000000"/>
      <w:kern w:val="0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61711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1711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小国町商工会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色摩 ゆかり</cp:lastModifiedBy>
  <cp:revision>2</cp:revision>
  <cp:lastPrinted>2021-05-27T06:45:00Z</cp:lastPrinted>
  <dcterms:created xsi:type="dcterms:W3CDTF">2025-10-15T10:56:00Z</dcterms:created>
  <dcterms:modified xsi:type="dcterms:W3CDTF">2025-10-15T10:56:00Z</dcterms:modified>
</cp:coreProperties>
</file>